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87A" w:rsidRDefault="0097287A" w:rsidP="0097287A">
      <w:pPr>
        <w:jc w:val="center"/>
      </w:pPr>
      <w:r>
        <w:t xml:space="preserve">ПРОТОКОЛ № </w:t>
      </w:r>
      <w:r w:rsidR="00497A80">
        <w:t>4</w:t>
      </w:r>
      <w:bookmarkStart w:id="0" w:name="_GoBack"/>
      <w:bookmarkEnd w:id="0"/>
    </w:p>
    <w:p w:rsidR="0097287A" w:rsidRPr="005C5571" w:rsidRDefault="0097287A" w:rsidP="0097287A">
      <w:pPr>
        <w:pStyle w:val="1"/>
        <w:jc w:val="center"/>
        <w:rPr>
          <w:sz w:val="24"/>
        </w:rPr>
      </w:pPr>
      <w:r w:rsidRPr="005C5571">
        <w:rPr>
          <w:sz w:val="24"/>
        </w:rPr>
        <w:t>ПУБЛИЧНЫХ СЛУШАНИЙ</w:t>
      </w:r>
    </w:p>
    <w:p w:rsidR="0097287A" w:rsidRPr="005C5571" w:rsidRDefault="0097287A" w:rsidP="0097287A">
      <w:pPr>
        <w:pStyle w:val="1"/>
        <w:rPr>
          <w:sz w:val="24"/>
        </w:rPr>
      </w:pPr>
      <w:r>
        <w:rPr>
          <w:sz w:val="24"/>
        </w:rPr>
        <w:t>проведенных</w:t>
      </w:r>
      <w:r w:rsidRPr="005C5571">
        <w:rPr>
          <w:sz w:val="24"/>
        </w:rPr>
        <w:t xml:space="preserve"> в муниципальном образовании Кандауровского сельсовета по теме: Проект решения Совета депутатов Кандауровского сельсовета «О внесении изменений и дополнений в Устав Кандауровского сельсовета</w:t>
      </w:r>
      <w:r>
        <w:rPr>
          <w:sz w:val="24"/>
        </w:rPr>
        <w:t xml:space="preserve"> Колыванского района Новосибирской области</w:t>
      </w:r>
      <w:r w:rsidRPr="005C5571">
        <w:rPr>
          <w:sz w:val="24"/>
        </w:rPr>
        <w:t>»</w:t>
      </w:r>
    </w:p>
    <w:p w:rsidR="0097287A" w:rsidRDefault="0097287A" w:rsidP="0097287A">
      <w:pPr>
        <w:pStyle w:val="a3"/>
      </w:pPr>
    </w:p>
    <w:p w:rsidR="0097287A" w:rsidRDefault="0097287A" w:rsidP="0097287A">
      <w:pPr>
        <w:pStyle w:val="a3"/>
        <w:jc w:val="left"/>
      </w:pPr>
      <w:r>
        <w:t xml:space="preserve"> </w:t>
      </w:r>
      <w:r w:rsidR="00560FE6">
        <w:t>21</w:t>
      </w:r>
      <w:r>
        <w:t>.</w:t>
      </w:r>
      <w:r w:rsidR="00560FE6">
        <w:t>11</w:t>
      </w:r>
      <w:r>
        <w:t>.201</w:t>
      </w:r>
      <w:r w:rsidR="00BD5934">
        <w:t>8</w:t>
      </w:r>
      <w:r>
        <w:t xml:space="preserve">г.                                                                                          с.Кандаурово, ул. </w:t>
      </w:r>
    </w:p>
    <w:p w:rsidR="0097287A" w:rsidRDefault="0097287A" w:rsidP="0097287A">
      <w:pPr>
        <w:pStyle w:val="a3"/>
        <w:jc w:val="left"/>
      </w:pPr>
      <w:r>
        <w:t>1</w:t>
      </w:r>
      <w:r w:rsidR="00560FE6">
        <w:t>4</w:t>
      </w:r>
      <w:r>
        <w:t>-00часов                                                                                            Советская, 15</w:t>
      </w:r>
    </w:p>
    <w:p w:rsidR="0097287A" w:rsidRDefault="0097287A" w:rsidP="0097287A">
      <w:r>
        <w:t xml:space="preserve">                                                                                                            помещение администрации</w:t>
      </w:r>
    </w:p>
    <w:p w:rsidR="0097287A" w:rsidRDefault="0097287A" w:rsidP="0097287A">
      <w:pPr>
        <w:jc w:val="right"/>
      </w:pPr>
      <w:r>
        <w:t xml:space="preserve"> Кандауровского сельсовета</w:t>
      </w:r>
    </w:p>
    <w:p w:rsidR="0097287A" w:rsidRDefault="0097287A" w:rsidP="0097287A"/>
    <w:p w:rsidR="0097287A" w:rsidRDefault="0097287A" w:rsidP="0097287A">
      <w:r>
        <w:t xml:space="preserve">  Председательствующий – Лямзин А.Е. Председатель Совета депутатов Кандауровского сельсовета</w:t>
      </w:r>
    </w:p>
    <w:p w:rsidR="0097287A" w:rsidRDefault="0097287A" w:rsidP="0097287A">
      <w:r>
        <w:t xml:space="preserve">  Секретарь – </w:t>
      </w:r>
      <w:r w:rsidR="00560FE6">
        <w:t>Сосновская С.П.</w:t>
      </w:r>
      <w:r>
        <w:t xml:space="preserve"> заместитель главы администрации Кандауровского сельсовета.</w:t>
      </w:r>
    </w:p>
    <w:p w:rsidR="0097287A" w:rsidRDefault="0097287A" w:rsidP="0097287A"/>
    <w:p w:rsidR="0097287A" w:rsidRDefault="0097287A" w:rsidP="0097287A">
      <w:r>
        <w:t xml:space="preserve">    Организационный комитет:</w:t>
      </w:r>
    </w:p>
    <w:p w:rsidR="0097287A" w:rsidRDefault="0097287A" w:rsidP="0097287A">
      <w:r>
        <w:t xml:space="preserve">    </w:t>
      </w:r>
      <w:r w:rsidR="00560FE6">
        <w:t xml:space="preserve">Сосновская С.П. </w:t>
      </w:r>
      <w:r>
        <w:t>зам.главы администраци</w:t>
      </w:r>
      <w:r w:rsidR="00560FE6">
        <w:t>и, Сосновская М.С., специалист 1</w:t>
      </w:r>
      <w:r>
        <w:t xml:space="preserve"> разряда администрации;  Шумилкина О.П., депутат.</w:t>
      </w:r>
    </w:p>
    <w:p w:rsidR="0097287A" w:rsidRDefault="0097287A" w:rsidP="0097287A">
      <w:r>
        <w:t xml:space="preserve">  Присутствовали: 1</w:t>
      </w:r>
      <w:r w:rsidR="00455AC6">
        <w:t>0</w:t>
      </w:r>
      <w:r>
        <w:t xml:space="preserve"> человек (пенсионеры, работники М</w:t>
      </w:r>
      <w:r w:rsidR="00455AC6">
        <w:t>К</w:t>
      </w:r>
      <w:r>
        <w:t>У ЦКД «Искра»).</w:t>
      </w:r>
    </w:p>
    <w:p w:rsidR="0097287A" w:rsidRDefault="0097287A" w:rsidP="0097287A"/>
    <w:p w:rsidR="0097287A" w:rsidRDefault="0097287A" w:rsidP="0097287A">
      <w:r>
        <w:t xml:space="preserve">                                                  Повестка дня:</w:t>
      </w:r>
    </w:p>
    <w:p w:rsidR="0097287A" w:rsidRDefault="0097287A" w:rsidP="0097287A"/>
    <w:p w:rsidR="0097287A" w:rsidRDefault="0097287A" w:rsidP="0097287A">
      <w:r>
        <w:t xml:space="preserve"> 1. О  проекте  решения Совета депутатов Кандауровского сельсовета «О внесении изменений и дополнений в Устав Кандауровского сельсовета».</w:t>
      </w:r>
    </w:p>
    <w:p w:rsidR="0097287A" w:rsidRDefault="0097287A" w:rsidP="0097287A">
      <w:r>
        <w:t xml:space="preserve">   Докладывала   </w:t>
      </w:r>
      <w:r w:rsidR="00560FE6">
        <w:t>Сосновская С.П.</w:t>
      </w:r>
      <w:r>
        <w:t>, заместитель главы администрации  Кандауровского сельсовета.</w:t>
      </w:r>
    </w:p>
    <w:p w:rsidR="0097287A" w:rsidRDefault="0097287A" w:rsidP="0097287A">
      <w:r>
        <w:t xml:space="preserve">  В ходе обсуждения проекта решения Совета депутатов Кандауровского сельсовета «О внесении изменений и дополнений в  Устав Кандауровского сельсовета» предложений о внесении изменений и дополнений  в данный проект  не   поступило.</w:t>
      </w:r>
    </w:p>
    <w:p w:rsidR="0097287A" w:rsidRDefault="0097287A" w:rsidP="0097287A">
      <w:r>
        <w:t xml:space="preserve">Поступило  предложение от  </w:t>
      </w:r>
      <w:r w:rsidR="00455AC6">
        <w:t>Шумилкиной О.П</w:t>
      </w:r>
      <w:r>
        <w:t>.: «Рекомендовать сессии Совета депутатов принять проект решения «О внесении  изменений и дополнений  в Устав Кандауровского сельсовета» без изменений и дополнений.</w:t>
      </w:r>
    </w:p>
    <w:p w:rsidR="0097287A" w:rsidRDefault="0097287A" w:rsidP="0097287A">
      <w:r>
        <w:t xml:space="preserve">   </w:t>
      </w:r>
    </w:p>
    <w:p w:rsidR="0097287A" w:rsidRDefault="0097287A" w:rsidP="0097287A">
      <w:pPr>
        <w:ind w:left="180"/>
      </w:pPr>
      <w:r>
        <w:t xml:space="preserve"> РЕШИЛИ:</w:t>
      </w:r>
    </w:p>
    <w:p w:rsidR="0097287A" w:rsidRDefault="0097287A" w:rsidP="0097287A">
      <w:pPr>
        <w:numPr>
          <w:ilvl w:val="0"/>
          <w:numId w:val="1"/>
        </w:numPr>
      </w:pPr>
      <w:r>
        <w:t>Рекомендовать Совету депутатов Кандауровского сельсовета принять решение «О внесении изменений и дополнений  в Устав Кандауровского сельсовета» согласно приложения,  без изменений и дополнений.</w:t>
      </w:r>
    </w:p>
    <w:p w:rsidR="0097287A" w:rsidRDefault="0097287A" w:rsidP="0097287A">
      <w:pPr>
        <w:numPr>
          <w:ilvl w:val="0"/>
          <w:numId w:val="2"/>
        </w:numPr>
      </w:pPr>
      <w:r>
        <w:t>Опубликовать итоги публичных слушаний в бюллетене «Кандауровский вестник.</w:t>
      </w:r>
    </w:p>
    <w:p w:rsidR="0097287A" w:rsidRDefault="0097287A" w:rsidP="0097287A"/>
    <w:p w:rsidR="0097287A" w:rsidRDefault="0097287A" w:rsidP="0097287A"/>
    <w:p w:rsidR="0097287A" w:rsidRDefault="0097287A" w:rsidP="0097287A"/>
    <w:p w:rsidR="0097287A" w:rsidRDefault="0097287A" w:rsidP="0097287A">
      <w:r>
        <w:t xml:space="preserve">           Председатель                                         Лямзин А.Е. </w:t>
      </w:r>
    </w:p>
    <w:p w:rsidR="0097287A" w:rsidRDefault="0097287A" w:rsidP="0097287A">
      <w:r>
        <w:t xml:space="preserve">           Секретарь                                               </w:t>
      </w:r>
      <w:r w:rsidR="00560FE6">
        <w:t>Сосновская М.С.</w:t>
      </w:r>
    </w:p>
    <w:p w:rsidR="0097287A" w:rsidRDefault="0097287A" w:rsidP="0097287A"/>
    <w:p w:rsidR="0097287A" w:rsidRPr="00AA6DCF" w:rsidRDefault="0097287A" w:rsidP="0097287A"/>
    <w:p w:rsidR="006052F9" w:rsidRDefault="006052F9"/>
    <w:p w:rsidR="00FA030A" w:rsidRDefault="00FA030A"/>
    <w:p w:rsidR="00FA030A" w:rsidRDefault="00FA030A"/>
    <w:p w:rsidR="00FA030A" w:rsidRDefault="00FA030A"/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lastRenderedPageBreak/>
        <w:t>Итоги публичных слушаний,</w:t>
      </w:r>
    </w:p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t xml:space="preserve">проведенных </w:t>
      </w:r>
      <w:r w:rsidR="00560FE6">
        <w:rPr>
          <w:sz w:val="28"/>
        </w:rPr>
        <w:t>21 ноября 2018года, в 14</w:t>
      </w:r>
      <w:r>
        <w:rPr>
          <w:sz w:val="28"/>
        </w:rPr>
        <w:t xml:space="preserve">-00 </w:t>
      </w:r>
    </w:p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t>по теме: «Проект решения  «О внесении изменений и дополнений в Устав Кандауровского сельсовета»</w:t>
      </w:r>
    </w:p>
    <w:p w:rsidR="00FA030A" w:rsidRDefault="00FA030A" w:rsidP="00FA030A">
      <w:pPr>
        <w:jc w:val="center"/>
        <w:rPr>
          <w:sz w:val="28"/>
        </w:rPr>
      </w:pPr>
    </w:p>
    <w:p w:rsidR="00FA030A" w:rsidRDefault="00FA030A" w:rsidP="00FA030A"/>
    <w:p w:rsidR="00FA030A" w:rsidRPr="000528B2" w:rsidRDefault="00FA030A" w:rsidP="00FA030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528B2">
        <w:rPr>
          <w:sz w:val="28"/>
          <w:szCs w:val="28"/>
        </w:rPr>
        <w:t xml:space="preserve"> По итогам проведенных </w:t>
      </w:r>
      <w:r>
        <w:rPr>
          <w:sz w:val="28"/>
          <w:szCs w:val="28"/>
        </w:rPr>
        <w:t xml:space="preserve"> </w:t>
      </w:r>
      <w:r w:rsidR="00560FE6">
        <w:rPr>
          <w:sz w:val="28"/>
        </w:rPr>
        <w:t xml:space="preserve">21 ноября 2018года, в 14-00 </w:t>
      </w:r>
      <w:r w:rsidRPr="000528B2">
        <w:rPr>
          <w:sz w:val="28"/>
          <w:szCs w:val="28"/>
        </w:rPr>
        <w:t xml:space="preserve">публичных слушаний  по теме: «Проект решения  «О внесении изменений и дополнений в Устав Кандауровского сельсовета» принято </w:t>
      </w:r>
    </w:p>
    <w:p w:rsidR="00FA030A" w:rsidRDefault="00FA030A" w:rsidP="00FA030A">
      <w:pPr>
        <w:rPr>
          <w:sz w:val="28"/>
          <w:szCs w:val="28"/>
        </w:rPr>
      </w:pPr>
      <w:r w:rsidRPr="000528B2">
        <w:rPr>
          <w:sz w:val="28"/>
          <w:szCs w:val="28"/>
        </w:rPr>
        <w:t xml:space="preserve">РЕШЕНИЕ: </w:t>
      </w:r>
    </w:p>
    <w:p w:rsidR="00FA030A" w:rsidRPr="000528B2" w:rsidRDefault="00FA030A" w:rsidP="00FA030A">
      <w:pPr>
        <w:pStyle w:val="a5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</w:t>
      </w:r>
      <w:r w:rsidRPr="000528B2">
        <w:rPr>
          <w:sz w:val="28"/>
          <w:szCs w:val="28"/>
        </w:rPr>
        <w:t>екомендовать Совету депутатов Кандауровского сельсовета принять решение «О внесении изменений и дополнений  в Устав Кандауровского сельсовета» без изменений и дополнений согласно приложени</w:t>
      </w:r>
      <w:r>
        <w:rPr>
          <w:sz w:val="28"/>
          <w:szCs w:val="28"/>
        </w:rPr>
        <w:t>ю</w:t>
      </w:r>
      <w:r w:rsidRPr="000528B2">
        <w:rPr>
          <w:sz w:val="28"/>
          <w:szCs w:val="28"/>
        </w:rPr>
        <w:t>.</w:t>
      </w:r>
    </w:p>
    <w:p w:rsidR="00FA030A" w:rsidRDefault="00FA030A" w:rsidP="00FA030A">
      <w:pPr>
        <w:rPr>
          <w:sz w:val="28"/>
          <w:szCs w:val="28"/>
        </w:rPr>
      </w:pPr>
    </w:p>
    <w:p w:rsidR="00FA030A" w:rsidRDefault="00FA030A" w:rsidP="00FA030A">
      <w:pPr>
        <w:rPr>
          <w:sz w:val="28"/>
          <w:szCs w:val="28"/>
        </w:rPr>
      </w:pPr>
    </w:p>
    <w:p w:rsidR="00FA030A" w:rsidRDefault="00FA030A"/>
    <w:sectPr w:rsidR="00FA0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725E2"/>
    <w:multiLevelType w:val="hybridMultilevel"/>
    <w:tmpl w:val="9BBAA1DE"/>
    <w:lvl w:ilvl="0" w:tplc="E2A08FE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AE6CFD"/>
    <w:multiLevelType w:val="hybridMultilevel"/>
    <w:tmpl w:val="49D8479E"/>
    <w:lvl w:ilvl="0" w:tplc="2E3649E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1F6"/>
    <w:rsid w:val="0006208B"/>
    <w:rsid w:val="001761F6"/>
    <w:rsid w:val="003015F7"/>
    <w:rsid w:val="00455AC6"/>
    <w:rsid w:val="00497A80"/>
    <w:rsid w:val="00560FE6"/>
    <w:rsid w:val="006052F9"/>
    <w:rsid w:val="00940BD1"/>
    <w:rsid w:val="0097287A"/>
    <w:rsid w:val="00BD5934"/>
    <w:rsid w:val="00FA0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2017-04-18T08:50:00Z</dcterms:created>
  <dcterms:modified xsi:type="dcterms:W3CDTF">2018-11-22T06:30:00Z</dcterms:modified>
</cp:coreProperties>
</file>